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CE790" w14:textId="77777777" w:rsidR="00C431CA" w:rsidRDefault="00C431CA" w:rsidP="00C431CA">
      <w:pPr>
        <w:jc w:val="center"/>
        <w:rPr>
          <w:rFonts w:ascii="Times New Roman" w:hAnsi="Times New Roman" w:cs="Times New Roman"/>
          <w:b/>
          <w:sz w:val="28"/>
        </w:rPr>
      </w:pPr>
      <w:r w:rsidRPr="00BE3BD6">
        <w:rPr>
          <w:rFonts w:ascii="Times New Roman" w:hAnsi="Times New Roman" w:cs="Times New Roman"/>
          <w:sz w:val="28"/>
        </w:rPr>
        <w:t xml:space="preserve">Фоторепортаж                                                                                                                                                                           о проведении </w:t>
      </w:r>
      <w:r>
        <w:rPr>
          <w:rFonts w:ascii="Times New Roman" w:hAnsi="Times New Roman" w:cs="Times New Roman"/>
          <w:sz w:val="28"/>
        </w:rPr>
        <w:t xml:space="preserve">спортивного развлечения                                                                                по безопасности в младшей группе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 xml:space="preserve">   </w:t>
      </w:r>
      <w:r w:rsidRPr="00BE3BD6">
        <w:rPr>
          <w:rFonts w:ascii="Times New Roman" w:hAnsi="Times New Roman" w:cs="Times New Roman"/>
          <w:b/>
          <w:sz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</w:rPr>
        <w:t>Путешествие в страну Безопасности</w:t>
      </w:r>
      <w:r w:rsidRPr="00BE3BD6">
        <w:rPr>
          <w:rFonts w:ascii="Times New Roman" w:hAnsi="Times New Roman" w:cs="Times New Roman"/>
          <w:b/>
          <w:sz w:val="28"/>
        </w:rPr>
        <w:t xml:space="preserve">» </w:t>
      </w:r>
    </w:p>
    <w:p w14:paraId="598C478B" w14:textId="77777777" w:rsidR="00C431CA" w:rsidRDefault="00C431CA" w:rsidP="00C431C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18.09.2020</w:t>
      </w:r>
      <w:r w:rsidRPr="00BE3BD6">
        <w:rPr>
          <w:rFonts w:ascii="Times New Roman" w:hAnsi="Times New Roman" w:cs="Times New Roman"/>
          <w:b/>
          <w:sz w:val="28"/>
        </w:rPr>
        <w:t>г</w:t>
      </w:r>
      <w:r w:rsidRPr="00BE3BD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Шилова Ирина Александровна, воспитатель                                                         высшей квалификационной </w:t>
      </w:r>
      <w:proofErr w:type="gramStart"/>
      <w:r>
        <w:rPr>
          <w:rFonts w:ascii="Times New Roman" w:hAnsi="Times New Roman" w:cs="Times New Roman"/>
          <w:sz w:val="28"/>
        </w:rPr>
        <w:t xml:space="preserve">категории;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Алексеева Елена Викторовна, воспитатель                                                              высшей квалификационной категории</w:t>
      </w:r>
      <w:r w:rsidRPr="00BE3BD6">
        <w:rPr>
          <w:rFonts w:ascii="Times New Roman" w:hAnsi="Times New Roman" w:cs="Times New Roman"/>
          <w:sz w:val="28"/>
        </w:rPr>
        <w:t xml:space="preserve">  </w:t>
      </w:r>
    </w:p>
    <w:p w14:paraId="75A17D3A" w14:textId="77777777" w:rsidR="00C431CA" w:rsidRPr="00813EF7" w:rsidRDefault="00C431CA" w:rsidP="00C431CA">
      <w:pPr>
        <w:contextualSpacing/>
        <w:jc w:val="both"/>
        <w:rPr>
          <w:rFonts w:ascii="Times New Roman" w:hAnsi="Times New Roman" w:cs="Times New Roman"/>
          <w:b/>
          <w:sz w:val="28"/>
        </w:rPr>
      </w:pPr>
      <w:r w:rsidRPr="00813EF7">
        <w:rPr>
          <w:rFonts w:ascii="Times New Roman" w:hAnsi="Times New Roman" w:cs="Times New Roman"/>
          <w:b/>
          <w:sz w:val="28"/>
        </w:rPr>
        <w:t>Задачи:</w:t>
      </w:r>
    </w:p>
    <w:p w14:paraId="4F4E2330" w14:textId="77777777" w:rsidR="00C431CA" w:rsidRDefault="00C431CA" w:rsidP="00C431CA">
      <w:pPr>
        <w:contextualSpacing/>
        <w:jc w:val="both"/>
        <w:rPr>
          <w:rFonts w:ascii="Times New Roman" w:hAnsi="Times New Roman" w:cs="Times New Roman"/>
          <w:sz w:val="28"/>
        </w:rPr>
      </w:pPr>
      <w:r w:rsidRPr="00813EF7">
        <w:rPr>
          <w:rFonts w:ascii="Times New Roman" w:hAnsi="Times New Roman" w:cs="Times New Roman"/>
          <w:sz w:val="28"/>
        </w:rPr>
        <w:t xml:space="preserve">- </w:t>
      </w:r>
      <w:r w:rsidRPr="004306C2">
        <w:rPr>
          <w:rFonts w:ascii="Times New Roman" w:hAnsi="Times New Roman" w:cs="Times New Roman"/>
          <w:sz w:val="28"/>
        </w:rPr>
        <w:t xml:space="preserve">формировать у дошкольников представления о правилах безопасного поведения в группе, на улице, дома; </w:t>
      </w:r>
    </w:p>
    <w:p w14:paraId="03A8D1DE" w14:textId="77777777" w:rsidR="00C431CA" w:rsidRDefault="00C431CA" w:rsidP="00C431CA">
      <w:pPr>
        <w:contextualSpacing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306C2">
        <w:rPr>
          <w:rFonts w:ascii="Times New Roman" w:hAnsi="Times New Roman" w:cs="Times New Roman"/>
          <w:sz w:val="28"/>
        </w:rPr>
        <w:t>воспитывать чувство осторожности и дружеские взаимоотношения.</w:t>
      </w:r>
    </w:p>
    <w:p w14:paraId="7E87D490" w14:textId="77777777" w:rsidR="00C431CA" w:rsidRPr="00D33BE5" w:rsidRDefault="00C431CA" w:rsidP="00C431CA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</w:t>
      </w:r>
    </w:p>
    <w:p w14:paraId="3BF28AE1" w14:textId="77777777" w:rsidR="00C431CA" w:rsidRDefault="00C431CA" w:rsidP="00C431CA">
      <w:pPr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</w:t>
      </w:r>
      <w:r>
        <w:rPr>
          <w:noProof/>
        </w:rPr>
        <w:drawing>
          <wp:inline distT="0" distB="0" distL="0" distR="0" wp14:anchorId="53D53487" wp14:editId="354CF74F">
            <wp:extent cx="2494948" cy="16198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38"/>
                    <a:stretch/>
                  </pic:blipFill>
                  <pic:spPr bwMode="auto">
                    <a:xfrm>
                      <a:off x="0" y="0"/>
                      <a:ext cx="2500293" cy="162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</w:t>
      </w:r>
      <w:r>
        <w:rPr>
          <w:noProof/>
        </w:rPr>
        <w:drawing>
          <wp:inline distT="0" distB="0" distL="0" distR="0" wp14:anchorId="64B86A7D" wp14:editId="11DA209E">
            <wp:extent cx="2440538" cy="16186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4" t="10638" r="13380"/>
                    <a:stretch/>
                  </pic:blipFill>
                  <pic:spPr bwMode="auto">
                    <a:xfrm>
                      <a:off x="0" y="0"/>
                      <a:ext cx="2454005" cy="162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306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2C6A93C" w14:textId="77777777" w:rsidR="00C431CA" w:rsidRDefault="00C431CA" w:rsidP="00C431CA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A575848" w14:textId="77777777" w:rsidR="00C431CA" w:rsidRDefault="00C431CA" w:rsidP="00C431CA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3E2BB2B" w14:textId="77777777" w:rsidR="00C431CA" w:rsidRDefault="00C431CA" w:rsidP="00C431CA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C332196" w14:textId="77777777" w:rsidR="00C431CA" w:rsidRDefault="00C431CA" w:rsidP="00C431CA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09C3D7A" w14:textId="77777777" w:rsidR="00C431CA" w:rsidRDefault="00C431CA" w:rsidP="00C431CA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4EF3DD2" w14:textId="77777777" w:rsidR="00C431CA" w:rsidRDefault="00C431CA" w:rsidP="00C431CA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9238C97" w14:textId="77777777" w:rsidR="00C431CA" w:rsidRPr="004306C2" w:rsidRDefault="00C431CA" w:rsidP="00C431CA">
      <w:pPr>
        <w:contextualSpacing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noProof/>
        </w:rPr>
        <w:drawing>
          <wp:inline distT="0" distB="0" distL="0" distR="0" wp14:anchorId="782213C1" wp14:editId="4E5CC275">
            <wp:extent cx="3104093" cy="2091055"/>
            <wp:effectExtent l="0" t="0" r="127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93"/>
                    <a:stretch/>
                  </pic:blipFill>
                  <pic:spPr bwMode="auto">
                    <a:xfrm>
                      <a:off x="0" y="0"/>
                      <a:ext cx="3120534" cy="21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79CD958" wp14:editId="374AF2D1">
            <wp:extent cx="1668780" cy="2103603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98" b="11796"/>
                    <a:stretch/>
                  </pic:blipFill>
                  <pic:spPr bwMode="auto">
                    <a:xfrm>
                      <a:off x="0" y="0"/>
                      <a:ext cx="1684197" cy="212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91E30A" w14:textId="77777777" w:rsidR="00B97BF7" w:rsidRDefault="00B97BF7"/>
    <w:sectPr w:rsidR="00B97BF7" w:rsidSect="0002752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23"/>
    <w:rsid w:val="00B97BF7"/>
    <w:rsid w:val="00BE5623"/>
    <w:rsid w:val="00C4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DA2B"/>
  <w15:chartTrackingRefBased/>
  <w15:docId w15:val="{C298B0AA-C6F0-4957-9A89-63D1ED36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1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Алексеева</dc:creator>
  <cp:keywords/>
  <dc:description/>
  <cp:lastModifiedBy>Елена Алексеева</cp:lastModifiedBy>
  <cp:revision>2</cp:revision>
  <dcterms:created xsi:type="dcterms:W3CDTF">2020-10-15T14:49:00Z</dcterms:created>
  <dcterms:modified xsi:type="dcterms:W3CDTF">2020-10-15T14:49:00Z</dcterms:modified>
</cp:coreProperties>
</file>