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7A1" w:rsidRDefault="009277A1" w:rsidP="009277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proofErr w:type="spellStart"/>
      <w:r w:rsidR="00F7258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Аты</w:t>
      </w:r>
      <w:proofErr w:type="spellEnd"/>
      <w:r w:rsidR="00F7258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-баты, шли солдаты!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9277A1" w:rsidRPr="0095284E" w:rsidRDefault="009277A1" w:rsidP="009277A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 w:rsidR="00F7258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второй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группы раннего возраста</w:t>
      </w:r>
    </w:p>
    <w:p w:rsidR="009277A1" w:rsidRPr="0095284E" w:rsidRDefault="009277A1" w:rsidP="009277A1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9277A1" w:rsidRPr="0095284E" w:rsidRDefault="009277A1" w:rsidP="009277A1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21.02.2020</w:t>
      </w:r>
    </w:p>
    <w:p w:rsidR="009277A1" w:rsidRDefault="009277A1" w:rsidP="009277A1">
      <w:pPr>
        <w:shd w:val="clear" w:color="auto" w:fill="FFFFFF" w:themeFill="background1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7258E" w:rsidRDefault="009277A1" w:rsidP="009277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1545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="00F725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680D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</w:t>
      </w:r>
      <w:r w:rsidR="00F7258E" w:rsidRPr="00F725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накомить детей с традицией празднования государственного праздника – Дня Защитника Отечества</w:t>
      </w:r>
    </w:p>
    <w:p w:rsidR="00F7258E" w:rsidRDefault="00F7258E" w:rsidP="009277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9277A1" w:rsidRDefault="009277A1" w:rsidP="009277A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9277A1" w:rsidRDefault="009277A1" w:rsidP="009277A1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любовь к Родине</w:t>
      </w:r>
      <w:r w:rsidR="00922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576F15" w:rsidRPr="00576F15" w:rsidRDefault="00F7258E" w:rsidP="009277A1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576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Формировать знания о военных профессиях, родах войск, их действиях.</w:t>
      </w:r>
      <w:r w:rsidRPr="00576F1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76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обогащать словарь детей: Отечество, Родина, </w:t>
      </w:r>
      <w:r w:rsidR="00922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флаг, </w:t>
      </w:r>
      <w:r w:rsidRPr="00576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пограничник, погоны, мундир, гимнастерка, танк</w:t>
      </w:r>
      <w:r w:rsidR="00576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военный самолет, автомат</w:t>
      </w:r>
      <w:r w:rsidR="00922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AE0691" w:rsidRPr="00922C90" w:rsidRDefault="00F7258E" w:rsidP="00922C90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9277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Познакомить</w:t>
      </w:r>
      <w:r w:rsidR="00D908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музыкальными произведениями, </w:t>
      </w:r>
      <w:proofErr w:type="gramStart"/>
      <w:r w:rsidR="009277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посвященными  Российской</w:t>
      </w:r>
      <w:proofErr w:type="gramEnd"/>
      <w:r w:rsidR="009277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Армии</w:t>
      </w:r>
      <w:r w:rsidR="00922C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научить детей правильно маршировать</w:t>
      </w:r>
    </w:p>
    <w:p w:rsidR="00576F15" w:rsidRDefault="00576F15" w:rsidP="009277A1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77A1" w:rsidRDefault="009277A1" w:rsidP="009277A1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A0D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  <w:r w:rsidR="00F725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277A1">
        <w:rPr>
          <w:rFonts w:ascii="Times New Roman" w:hAnsi="Times New Roman" w:cs="Times New Roman"/>
          <w:b/>
          <w:sz w:val="28"/>
          <w:szCs w:val="28"/>
        </w:rPr>
        <w:t xml:space="preserve">Морячка- </w:t>
      </w:r>
      <w:proofErr w:type="spellStart"/>
      <w:r w:rsidRPr="009277A1">
        <w:rPr>
          <w:rFonts w:ascii="Times New Roman" w:hAnsi="Times New Roman" w:cs="Times New Roman"/>
          <w:b/>
          <w:sz w:val="28"/>
          <w:szCs w:val="28"/>
        </w:rPr>
        <w:t>Клёнова</w:t>
      </w:r>
      <w:proofErr w:type="spellEnd"/>
      <w:r w:rsidRPr="009277A1">
        <w:rPr>
          <w:rFonts w:ascii="Times New Roman" w:hAnsi="Times New Roman" w:cs="Times New Roman"/>
          <w:b/>
          <w:sz w:val="28"/>
          <w:szCs w:val="28"/>
        </w:rPr>
        <w:t xml:space="preserve"> Т.А., Солдат – Алексеева Е.В., Военный фотокорреспондент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– Шилова И.А.</w:t>
      </w:r>
    </w:p>
    <w:p w:rsidR="00D908EE" w:rsidRDefault="00D908EE" w:rsidP="009277A1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290195</wp:posOffset>
            </wp:positionV>
            <wp:extent cx="3000375" cy="2371725"/>
            <wp:effectExtent l="0" t="0" r="9525" b="9525"/>
            <wp:wrapSquare wrapText="bothSides"/>
            <wp:docPr id="1" name="Рисунок 1" descr="https://sun9-62.userapi.com/c205720/v205720642/79808/G4RAuXBR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c205720/v205720642/79808/G4RAuXBRn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8EE" w:rsidRPr="009277A1" w:rsidRDefault="00733245" w:rsidP="009277A1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2939415</wp:posOffset>
            </wp:positionH>
            <wp:positionV relativeFrom="paragraph">
              <wp:posOffset>133350</wp:posOffset>
            </wp:positionV>
            <wp:extent cx="3228975" cy="2333625"/>
            <wp:effectExtent l="0" t="0" r="9525" b="9525"/>
            <wp:wrapSquare wrapText="bothSides"/>
            <wp:docPr id="2" name="Рисунок 2" descr="https://sun9-52.userapi.com/c858032/v858032642/184f03/KxUbLqtdW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858032/v858032642/184f03/KxUbLqtdW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A66" w:rsidRPr="009277A1" w:rsidRDefault="00733245" w:rsidP="007332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2796540</wp:posOffset>
            </wp:positionH>
            <wp:positionV relativeFrom="paragraph">
              <wp:posOffset>2481580</wp:posOffset>
            </wp:positionV>
            <wp:extent cx="3409950" cy="2495550"/>
            <wp:effectExtent l="0" t="0" r="0" b="0"/>
            <wp:wrapSquare wrapText="bothSides"/>
            <wp:docPr id="4" name="Рисунок 4" descr="https://sun9-66.userapi.com/c205520/v205520642/78d58/SVVSajoZq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205520/v205520642/78d58/SVVSajoZqI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2449195</wp:posOffset>
            </wp:positionV>
            <wp:extent cx="3105150" cy="2552700"/>
            <wp:effectExtent l="0" t="0" r="0" b="0"/>
            <wp:wrapSquare wrapText="bothSides"/>
            <wp:docPr id="3" name="Рисунок 3" descr="https://sun9-38.userapi.com/c858132/v858132642/17f5a9/CX3QNn6a-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c858132/v858132642/17f5a9/CX3QNn6a-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A5A66" w:rsidRPr="00927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04B1"/>
    <w:multiLevelType w:val="hybridMultilevel"/>
    <w:tmpl w:val="3EF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17"/>
    <w:rsid w:val="001207C0"/>
    <w:rsid w:val="00225417"/>
    <w:rsid w:val="002D41D4"/>
    <w:rsid w:val="00303EB9"/>
    <w:rsid w:val="00576F15"/>
    <w:rsid w:val="00680D0F"/>
    <w:rsid w:val="006B6790"/>
    <w:rsid w:val="00733245"/>
    <w:rsid w:val="00922C90"/>
    <w:rsid w:val="009277A1"/>
    <w:rsid w:val="00AE0691"/>
    <w:rsid w:val="00D908EE"/>
    <w:rsid w:val="00E27BF3"/>
    <w:rsid w:val="00F7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A4766-E530-4F31-A219-CEE840E4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7A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2020-03-02T07:53:00Z</dcterms:created>
  <dcterms:modified xsi:type="dcterms:W3CDTF">2020-03-03T09:24:00Z</dcterms:modified>
</cp:coreProperties>
</file>